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eastAsia="方正小标宋简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eastAsia="方正小标宋简体"/>
          <w:color w:val="000000"/>
          <w:sz w:val="28"/>
          <w:szCs w:val="28"/>
        </w:rPr>
        <w:t xml:space="preserve">  </w:t>
      </w:r>
    </w:p>
    <w:p>
      <w:pPr>
        <w:widowControl/>
        <w:spacing w:after="100" w:afterAutospacing="1" w:line="400" w:lineRule="exact"/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广东省教师资格申请人员体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格检查表</w:t>
      </w:r>
    </w:p>
    <w:p>
      <w:pPr>
        <w:spacing w:line="400" w:lineRule="exact"/>
        <w:jc w:val="center"/>
        <w:rPr>
          <w:rFonts w:eastAsia="楷体_GB2312"/>
          <w:color w:val="000000"/>
          <w:sz w:val="32"/>
        </w:rPr>
      </w:pPr>
      <w:r>
        <w:rPr>
          <w:rFonts w:eastAsia="楷体_GB2312"/>
          <w:color w:val="000000"/>
          <w:sz w:val="32"/>
        </w:rPr>
        <w:t>（201</w:t>
      </w:r>
      <w:r>
        <w:rPr>
          <w:rFonts w:hint="eastAsia" w:eastAsia="楷体_GB2312"/>
          <w:color w:val="000000"/>
          <w:sz w:val="32"/>
        </w:rPr>
        <w:t>3</w:t>
      </w:r>
      <w:r>
        <w:rPr>
          <w:rFonts w:eastAsia="楷体_GB2312"/>
          <w:color w:val="000000"/>
          <w:sz w:val="32"/>
        </w:rPr>
        <w:t>年修订）</w:t>
      </w:r>
    </w:p>
    <w:p>
      <w:pPr>
        <w:spacing w:line="540" w:lineRule="exact"/>
        <w:rPr>
          <w:color w:val="000000"/>
        </w:rPr>
      </w:pPr>
      <w:r>
        <w:rPr>
          <w:rFonts w:eastAsia="黑体"/>
          <w:color w:val="000000"/>
          <w:sz w:val="32"/>
        </w:rPr>
        <w:t> </w:t>
      </w: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 xml:space="preserve">县(区)          </w:t>
      </w:r>
      <w:r>
        <w:rPr>
          <w:rFonts w:hint="eastAsia" w:eastAsia="仿宋_GB2312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申请资格种类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Style w:val="2"/>
        <w:tblW w:w="918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贴</w:t>
            </w: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相</w:t>
            </w: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片</w:t>
            </w: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籍  贯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职  业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既往病史</w:t>
            </w:r>
          </w:p>
          <w:p>
            <w:pPr>
              <w:snapToGrid w:val="0"/>
              <w:spacing w:line="46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                            本人签名：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矫正</w:t>
            </w:r>
          </w:p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右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左    </w:t>
            </w:r>
          </w:p>
        </w:tc>
        <w:tc>
          <w:tcPr>
            <w:tcW w:w="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105" w:firstLineChars="50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左耳  　　　米</w:t>
            </w:r>
          </w:p>
        </w:tc>
        <w:tc>
          <w:tcPr>
            <w:tcW w:w="25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　右耳 　　  米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　厘米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　 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化验检查</w:t>
            </w:r>
          </w:p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  <w:sz w:val="18"/>
                <w:szCs w:val="18"/>
              </w:rPr>
            </w:pPr>
            <w:r>
              <w:rPr>
                <w:rFonts w:ascii="Calibri" w:hAnsi="Calibri" w:eastAsia="仿宋_GB2312"/>
                <w:color w:val="000000"/>
                <w:sz w:val="18"/>
                <w:szCs w:val="18"/>
              </w:rPr>
              <w:t>(附化验单)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肝功五项</w:t>
            </w:r>
          </w:p>
          <w:p>
            <w:pPr>
              <w:snapToGrid w:val="0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医师意见：</w:t>
            </w:r>
          </w:p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  <w:p>
            <w:pPr>
              <w:spacing w:line="400" w:lineRule="exact"/>
              <w:rPr>
                <w:rFonts w:ascii="Calibri" w:hAnsi="Calibri" w:eastAsia="仿宋_GB2312"/>
                <w:color w:val="000000"/>
              </w:rPr>
            </w:pPr>
          </w:p>
          <w:p>
            <w:pPr>
              <w:spacing w:line="400" w:lineRule="exact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签名：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妇科</w:t>
            </w:r>
          </w:p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方正小标宋简体"/>
                <w:color w:val="000000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                                   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                                   主检医生签名: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体检医院</w:t>
            </w:r>
          </w:p>
          <w:p>
            <w:pPr>
              <w:spacing w:line="540" w:lineRule="exact"/>
              <w:jc w:val="center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>意    见 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Calibri" w:hAnsi="Calibri" w:eastAsia="仿宋_GB2312"/>
                <w:color w:val="000000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                  </w:t>
            </w:r>
          </w:p>
          <w:p>
            <w:pPr>
              <w:spacing w:line="540" w:lineRule="exact"/>
              <w:ind w:firstLine="4095" w:firstLineChars="1950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体检医院   盖章</w:t>
            </w:r>
          </w:p>
          <w:p>
            <w:pPr>
              <w:spacing w:line="540" w:lineRule="exact"/>
              <w:rPr>
                <w:rFonts w:ascii="Calibri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仿宋_GB2312"/>
                <w:color w:val="000000"/>
              </w:rPr>
              <w:t xml:space="preserve">                                            年    月    日</w:t>
            </w:r>
          </w:p>
        </w:tc>
      </w:tr>
    </w:tbl>
    <w:p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928"/>
    <w:rsid w:val="00006F15"/>
    <w:rsid w:val="00042DF5"/>
    <w:rsid w:val="00045CAC"/>
    <w:rsid w:val="00051CF5"/>
    <w:rsid w:val="00067BF3"/>
    <w:rsid w:val="0009259B"/>
    <w:rsid w:val="000A3728"/>
    <w:rsid w:val="00146BAC"/>
    <w:rsid w:val="00170D80"/>
    <w:rsid w:val="00171B3B"/>
    <w:rsid w:val="00185736"/>
    <w:rsid w:val="001E7F91"/>
    <w:rsid w:val="0020175C"/>
    <w:rsid w:val="00284D12"/>
    <w:rsid w:val="002863FA"/>
    <w:rsid w:val="002E433C"/>
    <w:rsid w:val="00326928"/>
    <w:rsid w:val="00352BFB"/>
    <w:rsid w:val="003853F1"/>
    <w:rsid w:val="003B2C28"/>
    <w:rsid w:val="00430EC2"/>
    <w:rsid w:val="00434B62"/>
    <w:rsid w:val="0049443D"/>
    <w:rsid w:val="00497904"/>
    <w:rsid w:val="004B0589"/>
    <w:rsid w:val="004C2B8C"/>
    <w:rsid w:val="005705BE"/>
    <w:rsid w:val="005B3F4E"/>
    <w:rsid w:val="005B6702"/>
    <w:rsid w:val="005E3A0E"/>
    <w:rsid w:val="005F0A23"/>
    <w:rsid w:val="00637A2C"/>
    <w:rsid w:val="00694C52"/>
    <w:rsid w:val="006A73EA"/>
    <w:rsid w:val="006C640A"/>
    <w:rsid w:val="00732CA3"/>
    <w:rsid w:val="00737041"/>
    <w:rsid w:val="0075105B"/>
    <w:rsid w:val="00790F3B"/>
    <w:rsid w:val="007C133C"/>
    <w:rsid w:val="007F2164"/>
    <w:rsid w:val="007F786E"/>
    <w:rsid w:val="008327CF"/>
    <w:rsid w:val="008624C8"/>
    <w:rsid w:val="00886DF8"/>
    <w:rsid w:val="00890403"/>
    <w:rsid w:val="00957AA2"/>
    <w:rsid w:val="009D60F9"/>
    <w:rsid w:val="00A303A4"/>
    <w:rsid w:val="00A56167"/>
    <w:rsid w:val="00A77928"/>
    <w:rsid w:val="00B02041"/>
    <w:rsid w:val="00B24427"/>
    <w:rsid w:val="00B259D7"/>
    <w:rsid w:val="00B76571"/>
    <w:rsid w:val="00B848C4"/>
    <w:rsid w:val="00BC6D18"/>
    <w:rsid w:val="00BC7B4A"/>
    <w:rsid w:val="00C62120"/>
    <w:rsid w:val="00D16E8A"/>
    <w:rsid w:val="00D25882"/>
    <w:rsid w:val="00D30123"/>
    <w:rsid w:val="00D87435"/>
    <w:rsid w:val="00E003F4"/>
    <w:rsid w:val="00E71B22"/>
    <w:rsid w:val="00E755CD"/>
    <w:rsid w:val="00E87216"/>
    <w:rsid w:val="00EC103B"/>
    <w:rsid w:val="00ED37FA"/>
    <w:rsid w:val="00F95A05"/>
    <w:rsid w:val="00F9667D"/>
    <w:rsid w:val="7356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924</Characters>
  <Lines>7</Lines>
  <Paragraphs>2</Paragraphs>
  <TotalTime>0</TotalTime>
  <ScaleCrop>false</ScaleCrop>
  <LinksUpToDate>false</LinksUpToDate>
  <CharactersWithSpaces>1083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2021-09-26T10:00:00Z</dcterms:created>
  <dc:creator>黄怡薇</dc:creator>
  <cp:lastModifiedBy>冉洋</cp:lastModifiedBy>
  <dcterms:modified xsi:type="dcterms:W3CDTF">2021-09-27T08:23:14Z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