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textAlignment w:val="auto"/>
        <w:rPr>
          <w:rFonts w:hint="eastAsia" w:ascii="方正小标宋简体" w:hAnsi="方正小标宋简体" w:eastAsia="黑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pacing w:line="540" w:lineRule="exact"/>
        <w:ind w:right="-84" w:rightChars="-4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深圳市医疗保障局龙华分局招聘工作人员</w:t>
      </w:r>
    </w:p>
    <w:p>
      <w:pPr>
        <w:widowControl/>
        <w:spacing w:line="540" w:lineRule="exact"/>
        <w:ind w:right="-84" w:rightChars="-4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岗位报名表</w:t>
      </w:r>
    </w:p>
    <w:tbl>
      <w:tblPr>
        <w:tblStyle w:val="10"/>
        <w:tblpPr w:leftFromText="180" w:rightFromText="180" w:vertAnchor="text" w:horzAnchor="page" w:tblpX="1578" w:tblpY="247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6"/>
        <w:gridCol w:w="1812"/>
        <w:gridCol w:w="1812"/>
        <w:gridCol w:w="768"/>
        <w:gridCol w:w="104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26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8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vMerge w:val="restart"/>
          </w:tcPr>
          <w:p>
            <w:pPr>
              <w:spacing w:line="540" w:lineRule="exact"/>
              <w:ind w:right="-84" w:rightChars="-4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right="-84" w:rightChars="-4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right="-84" w:rightChars="-40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26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</w:tcPr>
          <w:p>
            <w:pPr>
              <w:widowControl/>
              <w:spacing w:line="540" w:lineRule="exact"/>
              <w:ind w:right="-84" w:rightChars="-4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2098" w:type="dxa"/>
            <w:gridSpan w:val="2"/>
          </w:tcPr>
          <w:p>
            <w:pPr>
              <w:widowControl/>
              <w:spacing w:line="360" w:lineRule="auto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98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4" w:type="dxa"/>
            <w:gridSpan w:val="3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437" w:type="dxa"/>
            <w:gridSpan w:val="4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624" w:type="dxa"/>
            <w:gridSpan w:val="3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5437" w:type="dxa"/>
            <w:gridSpan w:val="4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12" w:type="dxa"/>
            <w:gridSpan w:val="2"/>
            <w:vAlign w:val="center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widowControl/>
              <w:spacing w:line="540" w:lineRule="exact"/>
              <w:ind w:right="-84" w:rightChars="-4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2" w:type="dxa"/>
            <w:gridSpan w:val="2"/>
            <w:vAlign w:val="center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特长</w:t>
            </w:r>
          </w:p>
        </w:tc>
        <w:tc>
          <w:tcPr>
            <w:tcW w:w="7249" w:type="dxa"/>
            <w:gridSpan w:val="5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驾驶是否熟练</w:t>
            </w:r>
          </w:p>
        </w:tc>
        <w:tc>
          <w:tcPr>
            <w:tcW w:w="7249" w:type="dxa"/>
            <w:gridSpan w:val="5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专业技术资格</w:t>
            </w:r>
          </w:p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获得情况</w:t>
            </w:r>
          </w:p>
        </w:tc>
        <w:tc>
          <w:tcPr>
            <w:tcW w:w="7249" w:type="dxa"/>
            <w:gridSpan w:val="5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12" w:type="dxa"/>
            <w:gridSpan w:val="2"/>
            <w:vAlign w:val="center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亲属关系情况</w:t>
            </w:r>
          </w:p>
        </w:tc>
        <w:tc>
          <w:tcPr>
            <w:tcW w:w="7249" w:type="dxa"/>
            <w:gridSpan w:val="5"/>
          </w:tcPr>
          <w:p>
            <w:pPr>
              <w:widowControl/>
              <w:spacing w:line="540" w:lineRule="exact"/>
              <w:ind w:right="-84" w:rightChars="-4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本人与深圳市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医疗保障局龙华分局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系统内的人员不存在亲属关系或其他利害关系。</w:t>
            </w:r>
          </w:p>
          <w:p>
            <w:pPr>
              <w:widowControl/>
              <w:spacing w:line="540" w:lineRule="exact"/>
              <w:ind w:right="-84" w:rightChars="-4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本人与深圳市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医疗保障局龙华分局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系统内的人员存在亲属关系。该亲属本人称呼其为：_____，其姓名：_____其工作单位：____              ___________。本人同意在就职时按规定进行回避。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5" w:hRule="atLeast"/>
        </w:trPr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（请从大学阶段开始填起，页面不足可另附纸）</w:t>
            </w:r>
          </w:p>
        </w:tc>
        <w:tc>
          <w:tcPr>
            <w:tcW w:w="7249" w:type="dxa"/>
            <w:gridSpan w:val="5"/>
          </w:tcPr>
          <w:p>
            <w:pPr>
              <w:widowControl/>
              <w:spacing w:line="460" w:lineRule="exact"/>
              <w:ind w:right="-84" w:rightChars="-4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60" w:lineRule="exact"/>
              <w:ind w:right="-84" w:rightChars="-4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60" w:lineRule="exact"/>
              <w:ind w:right="-84" w:rightChars="-40" w:firstLine="240" w:firstLineChars="100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ind w:right="-84" w:rightChars="-40" w:firstLine="240" w:firstLineChars="1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应聘承诺</w:t>
            </w:r>
          </w:p>
        </w:tc>
        <w:tc>
          <w:tcPr>
            <w:tcW w:w="7249" w:type="dxa"/>
            <w:gridSpan w:val="5"/>
          </w:tcPr>
          <w:p>
            <w:pPr>
              <w:widowControl/>
              <w:spacing w:line="540" w:lineRule="exact"/>
              <w:ind w:right="-84" w:rightChars="-4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本人认可并郑重承诺：本人所填写的个人信息及提交的应聘材料均真实有效，因陈述不实或提供虚假材料将直接被取消应聘资格，并承担由此引起的一切责任。</w:t>
            </w:r>
          </w:p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spacing w:line="540" w:lineRule="exact"/>
              <w:ind w:right="-84" w:rightChars="-4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年  月   日</w:t>
            </w:r>
          </w:p>
        </w:tc>
      </w:tr>
    </w:tbl>
    <w:p>
      <w:pPr>
        <w:widowControl/>
        <w:spacing w:line="540" w:lineRule="exact"/>
        <w:ind w:right="-84" w:rightChars="-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/>
    <w:sectPr>
      <w:pgSz w:w="11906" w:h="16838"/>
      <w:pgMar w:top="2098" w:right="1474" w:bottom="172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3C2924FC"/>
    <w:rsid w:val="000618F3"/>
    <w:rsid w:val="002F696A"/>
    <w:rsid w:val="00413CDF"/>
    <w:rsid w:val="00B04CAC"/>
    <w:rsid w:val="00B71FDD"/>
    <w:rsid w:val="00D452CF"/>
    <w:rsid w:val="00DA6C7C"/>
    <w:rsid w:val="00E57DC2"/>
    <w:rsid w:val="00EF1B79"/>
    <w:rsid w:val="00FE09E9"/>
    <w:rsid w:val="03973CC4"/>
    <w:rsid w:val="045855DE"/>
    <w:rsid w:val="12EF221E"/>
    <w:rsid w:val="293A58B9"/>
    <w:rsid w:val="351E4EAA"/>
    <w:rsid w:val="3C2924FC"/>
    <w:rsid w:val="3D3F26EF"/>
    <w:rsid w:val="48A24667"/>
    <w:rsid w:val="49C429DC"/>
    <w:rsid w:val="4B686B7E"/>
    <w:rsid w:val="4CDD5309"/>
    <w:rsid w:val="528F17CC"/>
    <w:rsid w:val="BE7F47FA"/>
    <w:rsid w:val="EBFF0AFF"/>
    <w:rsid w:val="FF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  <w:rPr>
      <w:sz w:val="20"/>
      <w:szCs w:val="20"/>
    </w:rPr>
  </w:style>
  <w:style w:type="paragraph" w:styleId="5">
    <w:name w:val="Body Text"/>
    <w:basedOn w:val="1"/>
    <w:next w:val="6"/>
    <w:qFormat/>
    <w:uiPriority w:val="0"/>
    <w:rPr>
      <w:rFonts w:ascii="仿宋_GB2312" w:hAnsi="仿宋_GB2312" w:cs="仿宋_GB2312"/>
      <w:szCs w:val="32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@仿宋_GB2312" w:hAnsi="@仿宋_GB2312" w:eastAsia="@仿宋_GB2312"/>
      <w:b/>
      <w:bCs/>
    </w:rPr>
  </w:style>
  <w:style w:type="paragraph" w:styleId="7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next w:val="7"/>
    <w:qFormat/>
    <w:uiPriority w:val="0"/>
    <w:pPr>
      <w:widowControl w:val="0"/>
      <w:spacing w:line="240" w:lineRule="auto"/>
    </w:pPr>
    <w:rPr>
      <w:rFonts w:ascii="宋体" w:hAnsi="Courier New" w:cs="Times New Roman"/>
      <w:kern w:val="2"/>
      <w:sz w:val="21"/>
      <w:szCs w:val="21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334</Characters>
  <Lines>12</Lines>
  <Paragraphs>3</Paragraphs>
  <TotalTime>0</TotalTime>
  <ScaleCrop>false</ScaleCrop>
  <LinksUpToDate>false</LinksUpToDate>
  <CharactersWithSpaces>384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2020-04-16T05:55:00Z</dcterms:created>
  <dc:creator>天域人力</dc:creator>
  <cp:lastModifiedBy>何</cp:lastModifiedBy>
  <cp:lastPrinted>2025-05-20T01:26:00Z</cp:lastPrinted>
  <dcterms:modified xsi:type="dcterms:W3CDTF">2025-05-20T02:48:24Z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E128A4403F0E47C881BF3E4F90F89E88</vt:lpwstr>
  </property>
</Properties>
</file>